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1904"/>
        <w:gridCol w:w="3636"/>
      </w:tblGrid>
      <w:tr w:rsidR="00BB5020" w:rsidRPr="0060661A">
        <w:tc>
          <w:tcPr>
            <w:tcW w:w="7391" w:type="dxa"/>
            <w:gridSpan w:val="2"/>
          </w:tcPr>
          <w:p w:rsidR="00BB5020" w:rsidRPr="0060661A" w:rsidRDefault="00BB5020" w:rsidP="0060661A">
            <w:pPr>
              <w:spacing w:after="0" w:line="240" w:lineRule="auto"/>
              <w:rPr>
                <w:b/>
                <w:bCs/>
                <w:i/>
                <w:iCs/>
                <w:sz w:val="48"/>
                <w:szCs w:val="48"/>
              </w:rPr>
            </w:pPr>
            <w:r w:rsidRPr="0060661A">
              <w:rPr>
                <w:b/>
                <w:bCs/>
                <w:i/>
                <w:iCs/>
                <w:sz w:val="48"/>
                <w:szCs w:val="48"/>
              </w:rPr>
              <w:t>Currently Accepting Registrations!</w:t>
            </w:r>
          </w:p>
          <w:p w:rsidR="00BB5020" w:rsidRPr="0060661A" w:rsidRDefault="00BB5020" w:rsidP="0060661A">
            <w:pPr>
              <w:spacing w:after="0" w:line="240" w:lineRule="auto"/>
              <w:rPr>
                <w:sz w:val="18"/>
                <w:szCs w:val="18"/>
              </w:rPr>
            </w:pPr>
          </w:p>
          <w:p w:rsidR="00BB5020" w:rsidRPr="0060661A" w:rsidRDefault="00BB5020" w:rsidP="0060661A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0661A">
              <w:rPr>
                <w:b/>
                <w:bCs/>
                <w:sz w:val="48"/>
                <w:szCs w:val="48"/>
              </w:rPr>
              <w:t xml:space="preserve">Boy &amp; Girls </w:t>
            </w:r>
            <w:r w:rsidR="0069730E">
              <w:rPr>
                <w:b/>
                <w:bCs/>
                <w:sz w:val="48"/>
                <w:szCs w:val="48"/>
              </w:rPr>
              <w:t>Fall Soccer</w:t>
            </w:r>
            <w:r w:rsidRPr="0060661A">
              <w:rPr>
                <w:b/>
                <w:bCs/>
                <w:sz w:val="48"/>
                <w:szCs w:val="48"/>
              </w:rPr>
              <w:t xml:space="preserve"> Program </w:t>
            </w:r>
          </w:p>
          <w:p w:rsidR="00BB5020" w:rsidRPr="0060661A" w:rsidRDefault="00BB5020" w:rsidP="0060661A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0661A">
              <w:rPr>
                <w:b/>
                <w:bCs/>
                <w:sz w:val="48"/>
                <w:szCs w:val="48"/>
              </w:rPr>
              <w:t xml:space="preserve">for </w:t>
            </w:r>
            <w:r w:rsidR="0069730E">
              <w:rPr>
                <w:b/>
                <w:bCs/>
                <w:sz w:val="48"/>
                <w:szCs w:val="48"/>
              </w:rPr>
              <w:t xml:space="preserve">Ages 4-15 </w:t>
            </w:r>
          </w:p>
          <w:p w:rsidR="00BB5020" w:rsidRPr="0060661A" w:rsidRDefault="00BB5020" w:rsidP="00606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661A">
              <w:rPr>
                <w:sz w:val="24"/>
                <w:szCs w:val="24"/>
              </w:rPr>
              <w:t>Mission Statement</w:t>
            </w:r>
          </w:p>
          <w:p w:rsidR="00BB5020" w:rsidRPr="0060661A" w:rsidRDefault="00BB5020" w:rsidP="006066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61A">
              <w:rPr>
                <w:sz w:val="24"/>
                <w:szCs w:val="24"/>
              </w:rPr>
              <w:t>To enable all young people, especially those who need us most, to reach their full potential as productive, caring, responsible citizen.</w:t>
            </w:r>
          </w:p>
        </w:tc>
        <w:tc>
          <w:tcPr>
            <w:tcW w:w="3625" w:type="dxa"/>
          </w:tcPr>
          <w:p w:rsidR="00BB5020" w:rsidRPr="0060661A" w:rsidRDefault="000E47C5" w:rsidP="0060661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C977A7" wp14:editId="2A003642">
                  <wp:extent cx="2162175" cy="125730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020" w:rsidRDefault="00BB5020" w:rsidP="0060661A">
            <w:pPr>
              <w:spacing w:after="0" w:line="240" w:lineRule="auto"/>
              <w:jc w:val="center"/>
            </w:pPr>
            <w:r w:rsidRPr="0060661A">
              <w:t>PO Box 449</w:t>
            </w:r>
          </w:p>
          <w:p w:rsidR="00E85589" w:rsidRPr="0060661A" w:rsidRDefault="00E85589" w:rsidP="0060661A">
            <w:pPr>
              <w:spacing w:after="0" w:line="240" w:lineRule="auto"/>
              <w:jc w:val="center"/>
            </w:pPr>
            <w:r>
              <w:t>713 Fahrenthold Street</w:t>
            </w:r>
          </w:p>
          <w:p w:rsidR="00BB5020" w:rsidRPr="0060661A" w:rsidRDefault="00BB5020" w:rsidP="0060661A">
            <w:pPr>
              <w:spacing w:after="0" w:line="240" w:lineRule="auto"/>
              <w:jc w:val="center"/>
            </w:pPr>
            <w:r w:rsidRPr="0060661A">
              <w:t>El Campo, TX 77437</w:t>
            </w:r>
          </w:p>
          <w:p w:rsidR="00BB5020" w:rsidRPr="0060661A" w:rsidRDefault="00BB5020" w:rsidP="00A74997">
            <w:pPr>
              <w:spacing w:after="0" w:line="240" w:lineRule="auto"/>
              <w:jc w:val="center"/>
            </w:pPr>
            <w:r w:rsidRPr="0060661A">
              <w:t>Phone: (979) 543-8320</w:t>
            </w:r>
          </w:p>
        </w:tc>
      </w:tr>
      <w:tr w:rsidR="00BB5020" w:rsidRPr="0060661A">
        <w:tc>
          <w:tcPr>
            <w:tcW w:w="5328" w:type="dxa"/>
          </w:tcPr>
          <w:p w:rsidR="00BB5020" w:rsidRPr="00672EBD" w:rsidRDefault="0069730E" w:rsidP="0060661A">
            <w:pPr>
              <w:spacing w:after="0" w:line="240" w:lineRule="auto"/>
              <w:rPr>
                <w:sz w:val="18"/>
              </w:rPr>
            </w:pPr>
            <w:r>
              <w:rPr>
                <w:b/>
                <w:bCs/>
                <w:color w:val="FF0000"/>
              </w:rPr>
              <w:t>FEE</w:t>
            </w:r>
            <w:r w:rsidR="00672EBD" w:rsidRPr="00672EBD">
              <w:rPr>
                <w:b/>
                <w:bCs/>
                <w:color w:val="FF0000"/>
              </w:rPr>
              <w:t xml:space="preserve">: </w:t>
            </w:r>
            <w:r w:rsidR="00BB5020" w:rsidRPr="00672EBD">
              <w:rPr>
                <w:b/>
                <w:bCs/>
                <w:color w:val="FF0000"/>
              </w:rPr>
              <w:t>$</w:t>
            </w:r>
            <w:r w:rsidR="00033921">
              <w:rPr>
                <w:b/>
                <w:bCs/>
                <w:color w:val="FF0000"/>
              </w:rPr>
              <w:t>60</w:t>
            </w:r>
            <w:r>
              <w:rPr>
                <w:b/>
                <w:bCs/>
                <w:color w:val="FF0000"/>
              </w:rPr>
              <w:t xml:space="preserve"> if current member/</w:t>
            </w:r>
            <w:r w:rsidR="00672EBD" w:rsidRPr="00672EBD">
              <w:rPr>
                <w:b/>
                <w:bCs/>
                <w:color w:val="FF0000"/>
              </w:rPr>
              <w:t>$</w:t>
            </w:r>
            <w:r w:rsidR="00033921">
              <w:rPr>
                <w:b/>
                <w:bCs/>
                <w:color w:val="FF0000"/>
              </w:rPr>
              <w:t>8</w:t>
            </w:r>
            <w:r w:rsidR="00672EBD" w:rsidRPr="00672EBD">
              <w:rPr>
                <w:b/>
                <w:bCs/>
                <w:color w:val="FF0000"/>
              </w:rPr>
              <w:t>0</w:t>
            </w:r>
            <w:r w:rsidR="00672EB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if</w:t>
            </w:r>
            <w:r w:rsidR="00672EBD">
              <w:rPr>
                <w:b/>
                <w:bCs/>
                <w:color w:val="FF0000"/>
              </w:rPr>
              <w:t xml:space="preserve"> non-member</w:t>
            </w:r>
            <w:r w:rsidR="00672EBD" w:rsidRPr="00672EBD">
              <w:rPr>
                <w:b/>
                <w:bCs/>
                <w:color w:val="FF0000"/>
              </w:rPr>
              <w:t xml:space="preserve"> </w:t>
            </w:r>
          </w:p>
          <w:p w:rsidR="00EC2F6F" w:rsidRDefault="00BB5020" w:rsidP="00163C8B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60661A">
              <w:rPr>
                <w:b/>
                <w:bCs/>
                <w:i/>
                <w:iCs/>
                <w:u w:val="single"/>
              </w:rPr>
              <w:t>Registrations for this program will be acce</w:t>
            </w:r>
            <w:r>
              <w:rPr>
                <w:b/>
                <w:bCs/>
                <w:i/>
                <w:iCs/>
                <w:u w:val="single"/>
              </w:rPr>
              <w:t xml:space="preserve">pted </w:t>
            </w:r>
          </w:p>
          <w:p w:rsidR="00163C8B" w:rsidRDefault="004E07D0" w:rsidP="00163C8B">
            <w:pPr>
              <w:spacing w:after="0" w:line="240" w:lineRule="auto"/>
              <w:rPr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JUNE 8</w:t>
            </w:r>
            <w:r w:rsidR="0069730E" w:rsidRPr="00752E18">
              <w:rPr>
                <w:b/>
                <w:bCs/>
                <w:i/>
                <w:iCs/>
                <w:u w:val="single"/>
                <w:vertAlign w:val="superscript"/>
              </w:rPr>
              <w:t>th</w:t>
            </w:r>
            <w:r w:rsidR="00EC2F6F">
              <w:rPr>
                <w:b/>
                <w:bCs/>
                <w:i/>
                <w:iCs/>
                <w:u w:val="single"/>
              </w:rPr>
              <w:t xml:space="preserve"> thru</w:t>
            </w:r>
            <w:r w:rsidR="00BB5020">
              <w:rPr>
                <w:b/>
                <w:bCs/>
                <w:i/>
                <w:iCs/>
                <w:u w:val="single"/>
              </w:rPr>
              <w:t xml:space="preserve"> </w:t>
            </w:r>
            <w:r w:rsidR="000E47C5">
              <w:rPr>
                <w:b/>
                <w:bCs/>
                <w:i/>
                <w:iCs/>
                <w:u w:val="single"/>
              </w:rPr>
              <w:t>Friday,</w:t>
            </w:r>
            <w:r>
              <w:rPr>
                <w:b/>
                <w:bCs/>
                <w:i/>
                <w:iCs/>
                <w:u w:val="single"/>
              </w:rPr>
              <w:t xml:space="preserve"> JULY 31</w:t>
            </w:r>
            <w:r w:rsidRPr="004E07D0">
              <w:rPr>
                <w:b/>
                <w:bCs/>
                <w:i/>
                <w:iCs/>
                <w:u w:val="single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="00163C8B">
              <w:rPr>
                <w:b/>
                <w:bCs/>
                <w:i/>
                <w:iCs/>
                <w:u w:val="single"/>
              </w:rPr>
              <w:t>@</w:t>
            </w:r>
            <w:r w:rsidR="000E47C5">
              <w:rPr>
                <w:b/>
                <w:bCs/>
                <w:i/>
                <w:iCs/>
                <w:u w:val="single"/>
              </w:rPr>
              <w:t xml:space="preserve"> 5pm.</w:t>
            </w:r>
            <w:r w:rsidR="00163C8B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BD5B79" w:rsidRDefault="0069730E" w:rsidP="00BD5B79">
            <w:pPr>
              <w:spacing w:after="0" w:line="240" w:lineRule="auto"/>
              <w:rPr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NO </w:t>
            </w:r>
            <w:r w:rsidR="00163C8B">
              <w:rPr>
                <w:b/>
                <w:bCs/>
                <w:i/>
                <w:iCs/>
                <w:color w:val="FF0000"/>
                <w:u w:val="single"/>
              </w:rPr>
              <w:t>LATE REGISTRATION</w:t>
            </w:r>
            <w:r w:rsidR="003C3B72">
              <w:rPr>
                <w:b/>
                <w:bCs/>
                <w:i/>
                <w:iCs/>
                <w:color w:val="FF0000"/>
                <w:u w:val="single"/>
              </w:rPr>
              <w:t xml:space="preserve"> WILL BE ACCEPTED!</w:t>
            </w:r>
            <w:r w:rsidR="00E91983">
              <w:rPr>
                <w:b/>
                <w:bCs/>
                <w:i/>
                <w:iCs/>
                <w:color w:val="FF0000"/>
                <w:u w:val="single"/>
              </w:rPr>
              <w:t xml:space="preserve">  </w:t>
            </w:r>
            <w:r w:rsidR="00163C8B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BB5020" w:rsidRPr="00163C8B" w:rsidRDefault="00E91983" w:rsidP="00BD5B79">
            <w:pPr>
              <w:spacing w:after="0" w:line="240" w:lineRule="auto"/>
              <w:rPr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u w:val="single"/>
              </w:rPr>
              <w:t>PLEASE HAVE CORRECT CHANGE OR CHECK.</w:t>
            </w:r>
          </w:p>
        </w:tc>
        <w:tc>
          <w:tcPr>
            <w:tcW w:w="5688" w:type="dxa"/>
            <w:gridSpan w:val="2"/>
          </w:tcPr>
          <w:p w:rsidR="00BB5020" w:rsidRDefault="0069730E" w:rsidP="0069730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Sponsorship Fee:   $150</w:t>
            </w:r>
          </w:p>
          <w:p w:rsidR="0069730E" w:rsidRPr="00163C8B" w:rsidRDefault="0069730E" w:rsidP="0003392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If you are interested in sponsoring a team or field for the 201</w:t>
            </w:r>
            <w:r w:rsidR="00033921">
              <w:rPr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Soccer League please contact us </w:t>
            </w:r>
            <w:r w:rsidR="003C3B72">
              <w:rPr>
                <w:b/>
                <w:bCs/>
                <w:color w:val="FF0000"/>
                <w:sz w:val="20"/>
                <w:szCs w:val="20"/>
              </w:rPr>
              <w:t>@979-543-8320 or email us at info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@bgcelcampo.org.  For Team Sponsorship-your companies name will be printed on the back of a team </w:t>
            </w:r>
            <w:r w:rsidR="00752E18">
              <w:rPr>
                <w:b/>
                <w:bCs/>
                <w:color w:val="FF0000"/>
                <w:sz w:val="20"/>
                <w:szCs w:val="20"/>
              </w:rPr>
              <w:t>jersey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BB5020" w:rsidRPr="0060661A">
        <w:tc>
          <w:tcPr>
            <w:tcW w:w="11016" w:type="dxa"/>
            <w:gridSpan w:val="3"/>
          </w:tcPr>
          <w:p w:rsidR="00BB5020" w:rsidRPr="0060661A" w:rsidRDefault="00BB5020" w:rsidP="0060661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0661A">
              <w:rPr>
                <w:b/>
                <w:bCs/>
                <w:sz w:val="28"/>
                <w:szCs w:val="28"/>
              </w:rPr>
              <w:t>Description:</w:t>
            </w:r>
          </w:p>
        </w:tc>
      </w:tr>
      <w:tr w:rsidR="00BB5020" w:rsidRPr="0060661A">
        <w:tc>
          <w:tcPr>
            <w:tcW w:w="11016" w:type="dxa"/>
            <w:gridSpan w:val="3"/>
          </w:tcPr>
          <w:p w:rsidR="009F28BE" w:rsidRDefault="0069730E" w:rsidP="000127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2788">
              <w:rPr>
                <w:b/>
                <w:sz w:val="24"/>
                <w:szCs w:val="24"/>
              </w:rPr>
              <w:t>201</w:t>
            </w:r>
            <w:r w:rsidR="009912CA">
              <w:rPr>
                <w:b/>
                <w:sz w:val="24"/>
                <w:szCs w:val="24"/>
              </w:rPr>
              <w:t>5</w:t>
            </w:r>
            <w:r w:rsidRPr="00012788">
              <w:rPr>
                <w:b/>
                <w:sz w:val="24"/>
                <w:szCs w:val="24"/>
              </w:rPr>
              <w:t xml:space="preserve"> Soccer League, teams will be assigned by a draft process</w:t>
            </w:r>
            <w:r w:rsidR="004E07D0">
              <w:rPr>
                <w:b/>
                <w:sz w:val="24"/>
                <w:szCs w:val="24"/>
              </w:rPr>
              <w:t xml:space="preserve"> (AUGUST 4</w:t>
            </w:r>
            <w:r w:rsidR="004E07D0" w:rsidRPr="004E07D0">
              <w:rPr>
                <w:b/>
                <w:sz w:val="24"/>
                <w:szCs w:val="24"/>
                <w:vertAlign w:val="superscript"/>
              </w:rPr>
              <w:t>TH</w:t>
            </w:r>
            <w:r w:rsidR="00EE5A61">
              <w:rPr>
                <w:b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bookmarkEnd w:id="0"/>
            <w:r w:rsidR="004E07D0">
              <w:rPr>
                <w:b/>
                <w:sz w:val="24"/>
                <w:szCs w:val="24"/>
              </w:rPr>
              <w:t>&amp;</w:t>
            </w:r>
            <w:r w:rsidR="00EE5A61">
              <w:rPr>
                <w:b/>
                <w:sz w:val="24"/>
                <w:szCs w:val="24"/>
              </w:rPr>
              <w:t xml:space="preserve"> </w:t>
            </w:r>
            <w:r w:rsidR="004E07D0">
              <w:rPr>
                <w:b/>
                <w:sz w:val="24"/>
                <w:szCs w:val="24"/>
              </w:rPr>
              <w:t>5</w:t>
            </w:r>
            <w:r w:rsidR="004E07D0" w:rsidRPr="004E07D0">
              <w:rPr>
                <w:b/>
                <w:sz w:val="24"/>
                <w:szCs w:val="24"/>
                <w:vertAlign w:val="superscript"/>
              </w:rPr>
              <w:t>TH</w:t>
            </w:r>
            <w:r w:rsidR="009F28BE">
              <w:rPr>
                <w:b/>
                <w:sz w:val="24"/>
                <w:szCs w:val="24"/>
              </w:rPr>
              <w:t>)</w:t>
            </w:r>
            <w:r w:rsidR="00EA2384">
              <w:rPr>
                <w:b/>
                <w:sz w:val="24"/>
                <w:szCs w:val="24"/>
              </w:rPr>
              <w:t xml:space="preserve"> &amp; </w:t>
            </w:r>
            <w:r w:rsidRPr="00012788">
              <w:rPr>
                <w:b/>
                <w:sz w:val="24"/>
                <w:szCs w:val="24"/>
              </w:rPr>
              <w:t xml:space="preserve">coached by a volunteer parent.  </w:t>
            </w:r>
            <w:r w:rsidR="004E07D0">
              <w:rPr>
                <w:b/>
                <w:sz w:val="24"/>
                <w:szCs w:val="24"/>
              </w:rPr>
              <w:t xml:space="preserve">Coaches will attend a short meeting on draft days.  </w:t>
            </w:r>
            <w:r w:rsidRPr="00012788">
              <w:rPr>
                <w:b/>
                <w:sz w:val="24"/>
                <w:szCs w:val="24"/>
              </w:rPr>
              <w:t>Teams will be evenly grouped by age levels.  Each player</w:t>
            </w:r>
            <w:r w:rsidR="00EA2384">
              <w:rPr>
                <w:b/>
                <w:sz w:val="24"/>
                <w:szCs w:val="24"/>
              </w:rPr>
              <w:t xml:space="preserve"> &amp; </w:t>
            </w:r>
            <w:r w:rsidR="009F28BE">
              <w:rPr>
                <w:b/>
                <w:sz w:val="24"/>
                <w:szCs w:val="24"/>
              </w:rPr>
              <w:t>coach</w:t>
            </w:r>
            <w:r w:rsidRPr="00012788">
              <w:rPr>
                <w:b/>
                <w:sz w:val="24"/>
                <w:szCs w:val="24"/>
              </w:rPr>
              <w:t xml:space="preserve"> will receive a </w:t>
            </w:r>
            <w:r w:rsidR="00033921">
              <w:rPr>
                <w:b/>
                <w:sz w:val="24"/>
                <w:szCs w:val="24"/>
              </w:rPr>
              <w:t xml:space="preserve">jersey. </w:t>
            </w:r>
            <w:r w:rsidR="004E07D0">
              <w:rPr>
                <w:b/>
                <w:sz w:val="24"/>
                <w:szCs w:val="24"/>
              </w:rPr>
              <w:t xml:space="preserve"> </w:t>
            </w:r>
            <w:r w:rsidR="009913C8">
              <w:rPr>
                <w:b/>
                <w:sz w:val="24"/>
                <w:szCs w:val="24"/>
              </w:rPr>
              <w:t xml:space="preserve">Only the first place team in each division will receive metals.  </w:t>
            </w:r>
            <w:r w:rsidR="004E07D0">
              <w:rPr>
                <w:b/>
                <w:sz w:val="24"/>
                <w:szCs w:val="24"/>
              </w:rPr>
              <w:t>P</w:t>
            </w:r>
            <w:r w:rsidR="009913C8">
              <w:rPr>
                <w:b/>
                <w:sz w:val="24"/>
                <w:szCs w:val="24"/>
              </w:rPr>
              <w:t>layers</w:t>
            </w:r>
            <w:r w:rsidR="004E07D0">
              <w:rPr>
                <w:b/>
                <w:sz w:val="24"/>
                <w:szCs w:val="24"/>
              </w:rPr>
              <w:t xml:space="preserve"> will be required to provide their own </w:t>
            </w:r>
            <w:r w:rsidRPr="00012788">
              <w:rPr>
                <w:b/>
                <w:sz w:val="24"/>
                <w:szCs w:val="24"/>
              </w:rPr>
              <w:t xml:space="preserve">Soccer Cleats, </w:t>
            </w:r>
            <w:r w:rsidR="00033921">
              <w:rPr>
                <w:b/>
                <w:sz w:val="24"/>
                <w:szCs w:val="24"/>
              </w:rPr>
              <w:t xml:space="preserve">black shorts, black socks, </w:t>
            </w:r>
            <w:r w:rsidRPr="00012788">
              <w:rPr>
                <w:b/>
                <w:sz w:val="24"/>
                <w:szCs w:val="24"/>
              </w:rPr>
              <w:t>shin guards</w:t>
            </w:r>
            <w:r w:rsidR="00EA2384">
              <w:rPr>
                <w:b/>
                <w:sz w:val="24"/>
                <w:szCs w:val="24"/>
              </w:rPr>
              <w:t xml:space="preserve"> &amp; </w:t>
            </w:r>
            <w:r w:rsidR="004E07D0">
              <w:rPr>
                <w:b/>
                <w:sz w:val="24"/>
                <w:szCs w:val="24"/>
              </w:rPr>
              <w:t>soccer ball</w:t>
            </w:r>
            <w:r w:rsidRPr="00012788">
              <w:rPr>
                <w:b/>
                <w:sz w:val="24"/>
                <w:szCs w:val="24"/>
              </w:rPr>
              <w:t>.</w:t>
            </w:r>
            <w:r w:rsidR="003C3B72">
              <w:rPr>
                <w:b/>
                <w:sz w:val="24"/>
                <w:szCs w:val="24"/>
              </w:rPr>
              <w:t xml:space="preserve">  </w:t>
            </w:r>
            <w:r w:rsidR="009F28BE">
              <w:rPr>
                <w:b/>
                <w:sz w:val="24"/>
                <w:szCs w:val="24"/>
              </w:rPr>
              <w:t>Practice scheduled for August 31</w:t>
            </w:r>
            <w:r w:rsidR="009F28BE" w:rsidRPr="009F28BE">
              <w:rPr>
                <w:b/>
                <w:sz w:val="24"/>
                <w:szCs w:val="24"/>
                <w:vertAlign w:val="superscript"/>
              </w:rPr>
              <w:t>st</w:t>
            </w:r>
            <w:r w:rsidR="009F28BE">
              <w:rPr>
                <w:b/>
                <w:sz w:val="24"/>
                <w:szCs w:val="24"/>
              </w:rPr>
              <w:t xml:space="preserve"> – Sept 18</w:t>
            </w:r>
            <w:r w:rsidR="004E07D0" w:rsidRPr="004E07D0">
              <w:rPr>
                <w:b/>
                <w:sz w:val="24"/>
                <w:szCs w:val="24"/>
                <w:vertAlign w:val="superscript"/>
              </w:rPr>
              <w:t>th</w:t>
            </w:r>
            <w:r w:rsidR="004E07D0">
              <w:rPr>
                <w:b/>
                <w:sz w:val="24"/>
                <w:szCs w:val="24"/>
              </w:rPr>
              <w:t xml:space="preserve"> will be provided to coaches in designated areas.  </w:t>
            </w:r>
            <w:r w:rsidR="00EA2384">
              <w:rPr>
                <w:b/>
                <w:sz w:val="24"/>
                <w:szCs w:val="24"/>
              </w:rPr>
              <w:t>Game times will be limited, &amp;</w:t>
            </w:r>
            <w:r w:rsidR="004E07D0" w:rsidRPr="00012788">
              <w:rPr>
                <w:b/>
                <w:sz w:val="24"/>
                <w:szCs w:val="24"/>
              </w:rPr>
              <w:t xml:space="preserve"> game season wi</w:t>
            </w:r>
            <w:r w:rsidR="009F28BE">
              <w:rPr>
                <w:b/>
                <w:sz w:val="24"/>
                <w:szCs w:val="24"/>
              </w:rPr>
              <w:t>ll be played Sept. 21</w:t>
            </w:r>
            <w:r w:rsidR="004E07D0" w:rsidRPr="00012788">
              <w:rPr>
                <w:b/>
                <w:sz w:val="24"/>
                <w:szCs w:val="24"/>
                <w:vertAlign w:val="superscript"/>
              </w:rPr>
              <w:t>th</w:t>
            </w:r>
            <w:r w:rsidR="004E07D0" w:rsidRPr="00012788">
              <w:rPr>
                <w:b/>
                <w:sz w:val="24"/>
                <w:szCs w:val="24"/>
              </w:rPr>
              <w:t xml:space="preserve"> </w:t>
            </w:r>
            <w:r w:rsidR="009F28BE">
              <w:rPr>
                <w:b/>
                <w:sz w:val="24"/>
                <w:szCs w:val="24"/>
              </w:rPr>
              <w:t>to Oct. 30</w:t>
            </w:r>
            <w:r w:rsidR="004E07D0" w:rsidRPr="004E07D0">
              <w:rPr>
                <w:b/>
                <w:sz w:val="24"/>
                <w:szCs w:val="24"/>
                <w:vertAlign w:val="superscript"/>
              </w:rPr>
              <w:t>rd</w:t>
            </w:r>
            <w:r w:rsidR="004E07D0">
              <w:rPr>
                <w:b/>
                <w:sz w:val="24"/>
                <w:szCs w:val="24"/>
              </w:rPr>
              <w:t>.</w:t>
            </w:r>
            <w:r w:rsidR="00012788" w:rsidRPr="00012788">
              <w:rPr>
                <w:b/>
                <w:sz w:val="24"/>
                <w:szCs w:val="24"/>
              </w:rPr>
              <w:t>One to two games a week will be played at Willie Bell Bark</w:t>
            </w:r>
            <w:r w:rsidR="004E07D0">
              <w:rPr>
                <w:b/>
                <w:sz w:val="24"/>
                <w:szCs w:val="24"/>
              </w:rPr>
              <w:t xml:space="preserve">. </w:t>
            </w:r>
            <w:r w:rsidR="00033921">
              <w:rPr>
                <w:b/>
                <w:sz w:val="24"/>
                <w:szCs w:val="24"/>
              </w:rPr>
              <w:t>There will be a paid referee at each game</w:t>
            </w:r>
            <w:r w:rsidR="004E07D0">
              <w:rPr>
                <w:b/>
                <w:sz w:val="24"/>
                <w:szCs w:val="24"/>
              </w:rPr>
              <w:t xml:space="preserve"> as allowed by availability</w:t>
            </w:r>
            <w:r w:rsidR="00033921">
              <w:rPr>
                <w:b/>
                <w:sz w:val="24"/>
                <w:szCs w:val="24"/>
              </w:rPr>
              <w:t>.</w:t>
            </w:r>
            <w:r w:rsidR="003F0D9A">
              <w:rPr>
                <w:b/>
                <w:sz w:val="24"/>
                <w:szCs w:val="24"/>
              </w:rPr>
              <w:t xml:space="preserve"> </w:t>
            </w:r>
          </w:p>
          <w:p w:rsidR="00BB5020" w:rsidRPr="00012788" w:rsidRDefault="003F0D9A" w:rsidP="000339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be 4 years of age by July 1</w:t>
            </w:r>
            <w:r w:rsidRPr="003F0D9A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.</w:t>
            </w:r>
            <w:r w:rsidR="008E4B05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77B0E771" wp14:editId="58ABC439">
                  <wp:simplePos x="0" y="0"/>
                  <wp:positionH relativeFrom="column">
                    <wp:posOffset>5661601</wp:posOffset>
                  </wp:positionH>
                  <wp:positionV relativeFrom="paragraph">
                    <wp:posOffset>132080</wp:posOffset>
                  </wp:positionV>
                  <wp:extent cx="833755" cy="640080"/>
                  <wp:effectExtent l="0" t="0" r="0" b="0"/>
                  <wp:wrapNone/>
                  <wp:docPr id="6" name="Picture 6" descr="C:\Users\B&amp;G Club - Main\AppData\Local\Microsoft\Windows\Temporary Internet Files\Content.IE5\KBKAE7NW\MC9004348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&amp;G Club - Main\AppData\Local\Microsoft\Windows\Temporary Internet Files\Content.IE5\KBKAE7NW\MC9004348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B05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093A762" wp14:editId="4B892AED">
                  <wp:simplePos x="0" y="0"/>
                  <wp:positionH relativeFrom="column">
                    <wp:posOffset>4641850</wp:posOffset>
                  </wp:positionH>
                  <wp:positionV relativeFrom="paragraph">
                    <wp:posOffset>132080</wp:posOffset>
                  </wp:positionV>
                  <wp:extent cx="833755" cy="640080"/>
                  <wp:effectExtent l="0" t="0" r="0" b="0"/>
                  <wp:wrapNone/>
                  <wp:docPr id="5" name="Picture 5" descr="C:\Users\B&amp;G Club - Main\AppData\Local\Microsoft\Windows\Temporary Internet Files\Content.IE5\KBKAE7NW\MC9004348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&amp;G Club - Main\AppData\Local\Microsoft\Windows\Temporary Internet Files\Content.IE5\KBKAE7NW\MC9004348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B05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8409525" wp14:editId="10A69E7C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132080</wp:posOffset>
                  </wp:positionV>
                  <wp:extent cx="832104" cy="638813"/>
                  <wp:effectExtent l="0" t="0" r="0" b="0"/>
                  <wp:wrapNone/>
                  <wp:docPr id="2" name="Picture 2" descr="C:\Users\B&amp;G Club - Main\AppData\Local\Microsoft\Windows\Temporary Internet Files\Content.IE5\KBKAE7NW\MC9004348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&amp;G Club - Main\AppData\Local\Microsoft\Windows\Temporary Internet Files\Content.IE5\KBKAE7NW\MC9004348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63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5020" w:rsidRPr="0060661A">
        <w:tc>
          <w:tcPr>
            <w:tcW w:w="5328" w:type="dxa"/>
          </w:tcPr>
          <w:p w:rsidR="00012788" w:rsidRDefault="00012788" w:rsidP="0001278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NOTE:  A copy of a birth certificate needed for players </w:t>
            </w:r>
          </w:p>
          <w:p w:rsidR="00BB5020" w:rsidRPr="0060661A" w:rsidRDefault="00012788" w:rsidP="00012788">
            <w:pPr>
              <w:spacing w:after="0" w:line="240" w:lineRule="auto"/>
              <w:jc w:val="both"/>
            </w:pPr>
            <w:r>
              <w:rPr>
                <w:b/>
                <w:bCs/>
              </w:rPr>
              <w:t>6 years of age and younger.  All players will need to provide a copy of their insurance medical card</w:t>
            </w:r>
          </w:p>
        </w:tc>
        <w:tc>
          <w:tcPr>
            <w:tcW w:w="5688" w:type="dxa"/>
            <w:gridSpan w:val="2"/>
          </w:tcPr>
          <w:p w:rsidR="0052781E" w:rsidRPr="0060661A" w:rsidRDefault="0052781E" w:rsidP="00E855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B5020" w:rsidRPr="0060661A">
        <w:tc>
          <w:tcPr>
            <w:tcW w:w="5328" w:type="dxa"/>
          </w:tcPr>
          <w:p w:rsidR="00BB5020" w:rsidRPr="0060661A" w:rsidRDefault="00BB5020" w:rsidP="0060661A">
            <w:pPr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Child’s Name:_______________________________</w:t>
            </w:r>
          </w:p>
          <w:p w:rsidR="00BB5020" w:rsidRDefault="00BB5020" w:rsidP="006066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Child’s DOB:________________________________</w:t>
            </w:r>
          </w:p>
          <w:p w:rsidR="000E47C5" w:rsidRPr="0060661A" w:rsidRDefault="000E47C5" w:rsidP="006066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    M      F</w:t>
            </w:r>
          </w:p>
          <w:p w:rsidR="009F28BE" w:rsidRDefault="00BB5020" w:rsidP="006066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 xml:space="preserve">Child’s Shirt Size:  YS  YM  YL  YXL     </w:t>
            </w:r>
          </w:p>
          <w:p w:rsidR="00BB5020" w:rsidRPr="0060661A" w:rsidRDefault="00012788" w:rsidP="006066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Mailing </w:t>
            </w:r>
            <w:r w:rsidR="00BB5020" w:rsidRPr="0060661A">
              <w:rPr>
                <w:sz w:val="20"/>
                <w:szCs w:val="20"/>
              </w:rPr>
              <w:t>Address:___________________________________</w:t>
            </w:r>
          </w:p>
          <w:p w:rsidR="00BB5020" w:rsidRPr="0060661A" w:rsidRDefault="00012788" w:rsidP="006066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  <w:r w:rsidR="00BB5020" w:rsidRPr="0060661A">
              <w:rPr>
                <w:sz w:val="20"/>
                <w:szCs w:val="20"/>
              </w:rPr>
              <w:t>:__________________________________</w:t>
            </w:r>
          </w:p>
          <w:p w:rsidR="00BB5020" w:rsidRPr="0060661A" w:rsidRDefault="00BB5020" w:rsidP="006066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 xml:space="preserve">Grade Level  for </w:t>
            </w:r>
            <w:r w:rsidR="009F28BE">
              <w:rPr>
                <w:sz w:val="20"/>
                <w:szCs w:val="20"/>
              </w:rPr>
              <w:t>2015-2016</w:t>
            </w:r>
            <w:r w:rsidR="00012788">
              <w:rPr>
                <w:sz w:val="20"/>
                <w:szCs w:val="20"/>
              </w:rPr>
              <w:t xml:space="preserve"> School year:</w:t>
            </w:r>
            <w:r w:rsidRPr="0060661A">
              <w:rPr>
                <w:sz w:val="20"/>
                <w:szCs w:val="20"/>
              </w:rPr>
              <w:t>________________</w:t>
            </w:r>
          </w:p>
          <w:p w:rsidR="00BB5020" w:rsidRPr="0060661A" w:rsidRDefault="00BB5020" w:rsidP="006066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8" w:type="dxa"/>
            <w:gridSpan w:val="2"/>
          </w:tcPr>
          <w:p w:rsidR="00BB5020" w:rsidRPr="0060661A" w:rsidRDefault="00BB5020" w:rsidP="006066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Parent</w:t>
            </w:r>
            <w:r w:rsidR="002F271B">
              <w:rPr>
                <w:sz w:val="20"/>
                <w:szCs w:val="20"/>
              </w:rPr>
              <w:t>’</w:t>
            </w:r>
            <w:r w:rsidRPr="0060661A">
              <w:rPr>
                <w:sz w:val="20"/>
                <w:szCs w:val="20"/>
              </w:rPr>
              <w:t xml:space="preserve">s Name:_________________________________ </w:t>
            </w:r>
          </w:p>
          <w:p w:rsidR="00BB5020" w:rsidRPr="0060661A" w:rsidRDefault="00BB5020" w:rsidP="0060661A">
            <w:pPr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Home Phone: ______________________________</w:t>
            </w:r>
          </w:p>
          <w:p w:rsidR="00BB5020" w:rsidRPr="0060661A" w:rsidRDefault="00BB5020" w:rsidP="0060661A">
            <w:pPr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Parent</w:t>
            </w:r>
            <w:r w:rsidR="002F271B">
              <w:rPr>
                <w:sz w:val="20"/>
                <w:szCs w:val="20"/>
              </w:rPr>
              <w:t>’</w:t>
            </w:r>
            <w:r w:rsidRPr="0060661A">
              <w:rPr>
                <w:sz w:val="20"/>
                <w:szCs w:val="20"/>
              </w:rPr>
              <w:t>s Cell Phone:_____________________________</w:t>
            </w:r>
          </w:p>
          <w:p w:rsidR="00BB5020" w:rsidRPr="0060661A" w:rsidRDefault="00BB5020" w:rsidP="0060661A">
            <w:pPr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Parent</w:t>
            </w:r>
            <w:r w:rsidR="002F271B">
              <w:rPr>
                <w:sz w:val="20"/>
                <w:szCs w:val="20"/>
              </w:rPr>
              <w:t>’</w:t>
            </w:r>
            <w:r w:rsidRPr="0060661A">
              <w:rPr>
                <w:sz w:val="20"/>
                <w:szCs w:val="20"/>
              </w:rPr>
              <w:t>s Work Phone: ___________________________</w:t>
            </w:r>
          </w:p>
          <w:p w:rsidR="00BB5020" w:rsidRPr="0060661A" w:rsidRDefault="00BB5020" w:rsidP="0060661A">
            <w:pPr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Email Address:_________________________________</w:t>
            </w:r>
          </w:p>
          <w:p w:rsidR="00BB5020" w:rsidRPr="0060661A" w:rsidRDefault="00BB5020" w:rsidP="0060661A">
            <w:pPr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Emergency Contact:____________________________</w:t>
            </w:r>
          </w:p>
          <w:p w:rsidR="00BB5020" w:rsidRPr="0060661A" w:rsidRDefault="00BB5020" w:rsidP="0060661A">
            <w:pPr>
              <w:spacing w:after="0" w:line="240" w:lineRule="auto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Emergency Phone #:____________________________</w:t>
            </w:r>
          </w:p>
          <w:p w:rsidR="00BB5020" w:rsidRPr="0060661A" w:rsidRDefault="00BB5020" w:rsidP="006066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020" w:rsidRPr="0060661A">
        <w:tc>
          <w:tcPr>
            <w:tcW w:w="5328" w:type="dxa"/>
          </w:tcPr>
          <w:p w:rsidR="00BB5020" w:rsidRPr="00E85589" w:rsidRDefault="00BB5020" w:rsidP="006066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5589">
              <w:rPr>
                <w:b/>
                <w:bCs/>
                <w:sz w:val="24"/>
                <w:szCs w:val="24"/>
              </w:rPr>
              <w:t>Office Use Only:</w:t>
            </w:r>
          </w:p>
          <w:p w:rsidR="00BB5020" w:rsidRPr="00E85589" w:rsidRDefault="00BB5020" w:rsidP="0060661A">
            <w:pPr>
              <w:spacing w:after="0" w:line="240" w:lineRule="auto"/>
              <w:rPr>
                <w:sz w:val="24"/>
                <w:szCs w:val="24"/>
              </w:rPr>
            </w:pPr>
            <w:r w:rsidRPr="00E85589">
              <w:rPr>
                <w:sz w:val="24"/>
                <w:szCs w:val="24"/>
              </w:rPr>
              <w:t>Received by:_________________________</w:t>
            </w:r>
          </w:p>
          <w:p w:rsidR="00BB5020" w:rsidRPr="00E85589" w:rsidRDefault="00BB5020" w:rsidP="0060661A">
            <w:pPr>
              <w:spacing w:after="0" w:line="240" w:lineRule="auto"/>
              <w:rPr>
                <w:sz w:val="24"/>
                <w:szCs w:val="24"/>
              </w:rPr>
            </w:pPr>
            <w:r w:rsidRPr="00E85589">
              <w:rPr>
                <w:sz w:val="24"/>
                <w:szCs w:val="24"/>
              </w:rPr>
              <w:t>Date:___________________</w:t>
            </w:r>
          </w:p>
          <w:p w:rsidR="00BB5020" w:rsidRPr="00E85589" w:rsidRDefault="00BB5020" w:rsidP="0060661A">
            <w:pPr>
              <w:spacing w:after="0" w:line="240" w:lineRule="auto"/>
              <w:rPr>
                <w:sz w:val="24"/>
                <w:szCs w:val="24"/>
              </w:rPr>
            </w:pPr>
            <w:r w:rsidRPr="00E85589">
              <w:rPr>
                <w:sz w:val="24"/>
                <w:szCs w:val="24"/>
              </w:rPr>
              <w:t>Amount Paid:____________________</w:t>
            </w:r>
          </w:p>
          <w:p w:rsidR="00BB5020" w:rsidRPr="00E85589" w:rsidRDefault="00BB5020" w:rsidP="0060661A">
            <w:pPr>
              <w:spacing w:after="0" w:line="240" w:lineRule="auto"/>
              <w:rPr>
                <w:sz w:val="24"/>
                <w:szCs w:val="24"/>
              </w:rPr>
            </w:pPr>
            <w:r w:rsidRPr="00E85589">
              <w:rPr>
                <w:sz w:val="24"/>
                <w:szCs w:val="24"/>
              </w:rPr>
              <w:t>Comments/Questions: _________________________</w:t>
            </w:r>
          </w:p>
          <w:p w:rsidR="00BB5020" w:rsidRPr="00E85589" w:rsidRDefault="00BB5020" w:rsidP="0060661A">
            <w:pPr>
              <w:spacing w:after="0" w:line="240" w:lineRule="auto"/>
              <w:rPr>
                <w:sz w:val="24"/>
                <w:szCs w:val="24"/>
              </w:rPr>
            </w:pPr>
            <w:r w:rsidRPr="00E85589">
              <w:rPr>
                <w:sz w:val="24"/>
                <w:szCs w:val="24"/>
              </w:rPr>
              <w:t>____________________________________________</w:t>
            </w:r>
          </w:p>
          <w:p w:rsidR="00BB5020" w:rsidRPr="0060661A" w:rsidRDefault="00BB5020" w:rsidP="006066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8" w:type="dxa"/>
            <w:gridSpan w:val="2"/>
          </w:tcPr>
          <w:p w:rsidR="00BB5020" w:rsidRDefault="00BB5020" w:rsidP="006066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661A">
              <w:rPr>
                <w:b/>
                <w:bCs/>
                <w:sz w:val="20"/>
                <w:szCs w:val="20"/>
              </w:rPr>
              <w:t xml:space="preserve">Only siblings within the same age group will be drafted together. </w:t>
            </w:r>
          </w:p>
          <w:p w:rsidR="00012788" w:rsidRDefault="00012788" w:rsidP="006066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12788" w:rsidRDefault="00012788" w:rsidP="006066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</w:t>
            </w:r>
            <w:r w:rsidR="00EB6CA2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2F271B" w:rsidRPr="0060661A" w:rsidRDefault="002F271B" w:rsidP="006066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NOTES:</w:t>
            </w:r>
          </w:p>
        </w:tc>
      </w:tr>
    </w:tbl>
    <w:p w:rsidR="00BB5020" w:rsidRDefault="00BB5020" w:rsidP="006434C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852C6">
        <w:rPr>
          <w:sz w:val="20"/>
          <w:szCs w:val="20"/>
        </w:rPr>
        <w:t xml:space="preserve">Parents: Are you willing to assist </w:t>
      </w:r>
      <w:r>
        <w:rPr>
          <w:sz w:val="20"/>
          <w:szCs w:val="20"/>
        </w:rPr>
        <w:t xml:space="preserve">in the </w:t>
      </w:r>
      <w:r w:rsidR="00012788">
        <w:rPr>
          <w:sz w:val="20"/>
          <w:szCs w:val="20"/>
        </w:rPr>
        <w:t>Fall Soccer</w:t>
      </w:r>
      <w:r>
        <w:rPr>
          <w:sz w:val="20"/>
          <w:szCs w:val="20"/>
        </w:rPr>
        <w:t xml:space="preserve"> League </w:t>
      </w:r>
      <w:r w:rsidRPr="00D852C6">
        <w:rPr>
          <w:sz w:val="20"/>
          <w:szCs w:val="20"/>
        </w:rPr>
        <w:t xml:space="preserve">as a </w:t>
      </w:r>
      <w:r w:rsidR="000E47C5">
        <w:rPr>
          <w:b/>
          <w:bCs/>
          <w:sz w:val="20"/>
          <w:szCs w:val="20"/>
        </w:rPr>
        <w:t>coach</w:t>
      </w:r>
      <w:r w:rsidRPr="00D852C6">
        <w:rPr>
          <w:sz w:val="20"/>
          <w:szCs w:val="20"/>
        </w:rPr>
        <w:t xml:space="preserve">? (Please circle one) </w:t>
      </w:r>
      <w:r w:rsidR="000E47C5">
        <w:rPr>
          <w:sz w:val="20"/>
          <w:szCs w:val="20"/>
        </w:rPr>
        <w:t xml:space="preserve">        YES          NO</w:t>
      </w:r>
    </w:p>
    <w:p w:rsidR="00BB5020" w:rsidRPr="00D852C6" w:rsidRDefault="00BB5020" w:rsidP="006434C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5020" w:rsidRDefault="00BB5020" w:rsidP="006434C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852C6">
        <w:rPr>
          <w:sz w:val="20"/>
          <w:szCs w:val="20"/>
        </w:rPr>
        <w:t>Name: _______________________</w:t>
      </w:r>
      <w:r>
        <w:rPr>
          <w:sz w:val="20"/>
          <w:szCs w:val="20"/>
        </w:rPr>
        <w:t xml:space="preserve">   Phone Number: __________________________________</w:t>
      </w:r>
    </w:p>
    <w:p w:rsidR="00BB5020" w:rsidRPr="000F0BD1" w:rsidRDefault="00BB5020" w:rsidP="006434CD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0F0BD1">
        <w:rPr>
          <w:b/>
          <w:bCs/>
          <w:sz w:val="18"/>
          <w:szCs w:val="18"/>
        </w:rPr>
        <w:t xml:space="preserve">The undersigned hereby expressly releases </w:t>
      </w:r>
      <w:r w:rsidR="00EA2384">
        <w:rPr>
          <w:b/>
          <w:bCs/>
          <w:sz w:val="18"/>
          <w:szCs w:val="18"/>
        </w:rPr>
        <w:t xml:space="preserve">and holds harmless the Boys &amp; </w:t>
      </w:r>
      <w:r w:rsidRPr="000F0BD1">
        <w:rPr>
          <w:b/>
          <w:bCs/>
          <w:sz w:val="18"/>
          <w:szCs w:val="18"/>
        </w:rPr>
        <w:t xml:space="preserve">Girls Club </w:t>
      </w:r>
      <w:r w:rsidR="00EA2384">
        <w:rPr>
          <w:b/>
          <w:bCs/>
          <w:sz w:val="18"/>
          <w:szCs w:val="18"/>
        </w:rPr>
        <w:t xml:space="preserve">of El Campo </w:t>
      </w:r>
      <w:r w:rsidRPr="000F0BD1">
        <w:rPr>
          <w:b/>
          <w:bCs/>
          <w:sz w:val="18"/>
          <w:szCs w:val="18"/>
        </w:rPr>
        <w:t xml:space="preserve">and its agents and employees from and against any and all claims, suits, actions and damages arising out of, connected with, or resulting from my child’s participation </w:t>
      </w:r>
      <w:r w:rsidR="00EA2384">
        <w:rPr>
          <w:b/>
          <w:bCs/>
          <w:sz w:val="18"/>
          <w:szCs w:val="18"/>
        </w:rPr>
        <w:t xml:space="preserve">in the Boys &amp; </w:t>
      </w:r>
      <w:r w:rsidRPr="000F0BD1">
        <w:rPr>
          <w:b/>
          <w:bCs/>
          <w:sz w:val="18"/>
          <w:szCs w:val="18"/>
        </w:rPr>
        <w:t>Girls Club</w:t>
      </w:r>
      <w:r w:rsidR="00EA2384">
        <w:rPr>
          <w:b/>
          <w:bCs/>
          <w:sz w:val="18"/>
          <w:szCs w:val="18"/>
        </w:rPr>
        <w:t xml:space="preserve"> of El Campo</w:t>
      </w:r>
      <w:r w:rsidRPr="000F0BD1">
        <w:rPr>
          <w:b/>
          <w:bCs/>
          <w:sz w:val="18"/>
          <w:szCs w:val="18"/>
        </w:rPr>
        <w:t xml:space="preserve"> Programs. Further, I understand that there are inherent risks and dangers in participating in these programs and I accept the responsibility to provide accident insurance for my child including ambulance transportation if necessary</w:t>
      </w:r>
      <w:r w:rsidR="00EA2384">
        <w:rPr>
          <w:b/>
          <w:bCs/>
          <w:sz w:val="18"/>
          <w:szCs w:val="18"/>
        </w:rPr>
        <w:t>. I understand that the Boys &amp;</w:t>
      </w:r>
      <w:r w:rsidRPr="000F0BD1">
        <w:rPr>
          <w:b/>
          <w:bCs/>
          <w:sz w:val="18"/>
          <w:szCs w:val="18"/>
        </w:rPr>
        <w:t xml:space="preserve"> Girls Club </w:t>
      </w:r>
      <w:r w:rsidR="00EA2384">
        <w:rPr>
          <w:b/>
          <w:bCs/>
          <w:sz w:val="18"/>
          <w:szCs w:val="18"/>
        </w:rPr>
        <w:t xml:space="preserve">of El Campo </w:t>
      </w:r>
      <w:r w:rsidRPr="000F0BD1">
        <w:rPr>
          <w:b/>
          <w:bCs/>
          <w:sz w:val="18"/>
          <w:szCs w:val="18"/>
        </w:rPr>
        <w:t>my take photos or videos for promotional purposes.</w:t>
      </w:r>
    </w:p>
    <w:p w:rsidR="00BB5020" w:rsidRPr="00D852C6" w:rsidRDefault="00BB5020" w:rsidP="006434CD">
      <w:pPr>
        <w:rPr>
          <w:sz w:val="20"/>
          <w:szCs w:val="20"/>
        </w:rPr>
      </w:pPr>
      <w:r w:rsidRPr="00D852C6">
        <w:rPr>
          <w:b/>
          <w:bCs/>
          <w:sz w:val="20"/>
          <w:szCs w:val="20"/>
        </w:rPr>
        <w:t>Parent/Guardian Signature _______________________________________________Date:_______________________________</w:t>
      </w:r>
    </w:p>
    <w:sectPr w:rsidR="00BB5020" w:rsidRPr="00D852C6" w:rsidSect="0052781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CD"/>
    <w:rsid w:val="00012788"/>
    <w:rsid w:val="00032D53"/>
    <w:rsid w:val="00033921"/>
    <w:rsid w:val="00053BCD"/>
    <w:rsid w:val="000921B5"/>
    <w:rsid w:val="000A54D4"/>
    <w:rsid w:val="000E47C5"/>
    <w:rsid w:val="000E55A9"/>
    <w:rsid w:val="000F0BD1"/>
    <w:rsid w:val="001071C7"/>
    <w:rsid w:val="00126B21"/>
    <w:rsid w:val="001319B9"/>
    <w:rsid w:val="00163C8B"/>
    <w:rsid w:val="00182AF1"/>
    <w:rsid w:val="00266CF7"/>
    <w:rsid w:val="002F271B"/>
    <w:rsid w:val="0030586C"/>
    <w:rsid w:val="00343B32"/>
    <w:rsid w:val="003557C7"/>
    <w:rsid w:val="003C2EC6"/>
    <w:rsid w:val="003C3B72"/>
    <w:rsid w:val="003F0D9A"/>
    <w:rsid w:val="0040431D"/>
    <w:rsid w:val="00441609"/>
    <w:rsid w:val="004B0443"/>
    <w:rsid w:val="004E07D0"/>
    <w:rsid w:val="005168B0"/>
    <w:rsid w:val="00517490"/>
    <w:rsid w:val="0052781E"/>
    <w:rsid w:val="00553116"/>
    <w:rsid w:val="00577EBF"/>
    <w:rsid w:val="005B6521"/>
    <w:rsid w:val="005E4AA4"/>
    <w:rsid w:val="005F6BBB"/>
    <w:rsid w:val="0060661A"/>
    <w:rsid w:val="00623F75"/>
    <w:rsid w:val="006434CD"/>
    <w:rsid w:val="00672EBD"/>
    <w:rsid w:val="00677C64"/>
    <w:rsid w:val="0069730E"/>
    <w:rsid w:val="006A4267"/>
    <w:rsid w:val="006C4B31"/>
    <w:rsid w:val="00752E18"/>
    <w:rsid w:val="007738A5"/>
    <w:rsid w:val="00815698"/>
    <w:rsid w:val="008E4B05"/>
    <w:rsid w:val="008F1188"/>
    <w:rsid w:val="00912ED4"/>
    <w:rsid w:val="00941C67"/>
    <w:rsid w:val="00975A3F"/>
    <w:rsid w:val="009912CA"/>
    <w:rsid w:val="009913C8"/>
    <w:rsid w:val="00994650"/>
    <w:rsid w:val="009A0373"/>
    <w:rsid w:val="009B34CF"/>
    <w:rsid w:val="009C64F7"/>
    <w:rsid w:val="009D08DA"/>
    <w:rsid w:val="009D22D9"/>
    <w:rsid w:val="009D3A03"/>
    <w:rsid w:val="009F28BE"/>
    <w:rsid w:val="00A13365"/>
    <w:rsid w:val="00A14BA8"/>
    <w:rsid w:val="00A340BF"/>
    <w:rsid w:val="00A435AF"/>
    <w:rsid w:val="00A74997"/>
    <w:rsid w:val="00AE2084"/>
    <w:rsid w:val="00AF35C1"/>
    <w:rsid w:val="00B11490"/>
    <w:rsid w:val="00B25D0F"/>
    <w:rsid w:val="00B5302C"/>
    <w:rsid w:val="00BB5020"/>
    <w:rsid w:val="00BB5321"/>
    <w:rsid w:val="00BD12EA"/>
    <w:rsid w:val="00BD5B79"/>
    <w:rsid w:val="00C2457C"/>
    <w:rsid w:val="00C64142"/>
    <w:rsid w:val="00CD13EA"/>
    <w:rsid w:val="00D15139"/>
    <w:rsid w:val="00D852C6"/>
    <w:rsid w:val="00DF56FE"/>
    <w:rsid w:val="00E5092A"/>
    <w:rsid w:val="00E802FA"/>
    <w:rsid w:val="00E81FC3"/>
    <w:rsid w:val="00E85589"/>
    <w:rsid w:val="00E91983"/>
    <w:rsid w:val="00EA2384"/>
    <w:rsid w:val="00EB6CA2"/>
    <w:rsid w:val="00EC2F6F"/>
    <w:rsid w:val="00E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31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4CD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E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31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4CD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E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Currently Accepting Registrations</vt:lpstr>
    </vt:vector>
  </TitlesOfParts>
  <Company>King Ranch Turfgrass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Currently Accepting Registrations</dc:title>
  <dc:creator>Cory Braden</dc:creator>
  <cp:lastModifiedBy>jillrstafford@gmail.com</cp:lastModifiedBy>
  <cp:revision>3</cp:revision>
  <cp:lastPrinted>2015-05-04T15:13:00Z</cp:lastPrinted>
  <dcterms:created xsi:type="dcterms:W3CDTF">2015-05-04T15:09:00Z</dcterms:created>
  <dcterms:modified xsi:type="dcterms:W3CDTF">2015-05-04T15:13:00Z</dcterms:modified>
</cp:coreProperties>
</file>